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C21C8" w14:textId="225BDE24" w:rsidR="0014600D" w:rsidRDefault="0014600D" w:rsidP="0014600D">
      <w:pPr>
        <w:spacing w:after="240" w:line="240" w:lineRule="auto"/>
        <w:jc w:val="right"/>
        <w:rPr>
          <w:rFonts w:ascii="Gill Sans MT" w:eastAsia="Times New Roman" w:hAnsi="Gill Sans MT" w:cs="Arial"/>
          <w:b/>
          <w:bCs/>
          <w:color w:val="0067AC"/>
          <w:kern w:val="32"/>
          <w:sz w:val="24"/>
          <w:szCs w:val="24"/>
          <w:lang w:eastAsia="en-GB"/>
        </w:rPr>
      </w:pPr>
      <w:bookmarkStart w:id="0" w:name="RANGE!B1:F29"/>
      <w:r>
        <w:rPr>
          <w:rFonts w:ascii="Gill Sans MT" w:eastAsia="Times New Roman" w:hAnsi="Gill Sans MT" w:cs="Arial"/>
          <w:b/>
          <w:bCs/>
          <w:noProof/>
          <w:color w:val="0067AC"/>
          <w:kern w:val="32"/>
          <w:sz w:val="24"/>
          <w:szCs w:val="24"/>
          <w:lang w:eastAsia="en-GB"/>
        </w:rPr>
        <w:drawing>
          <wp:inline distT="0" distB="0" distL="0" distR="0" wp14:anchorId="3965CD3E" wp14:editId="50DC2284">
            <wp:extent cx="1981200" cy="677779"/>
            <wp:effectExtent l="0" t="0" r="0" b="8255"/>
            <wp:docPr id="2" name="Picture 2" descr="Cotswold District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tswold District Council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125" cy="683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D39D1" w14:textId="4301CC87" w:rsidR="00D10DD9" w:rsidRPr="0014600D" w:rsidRDefault="0014600D" w:rsidP="00DB422B">
      <w:pPr>
        <w:spacing w:after="0" w:line="240" w:lineRule="auto"/>
        <w:jc w:val="center"/>
        <w:rPr>
          <w:rFonts w:ascii="Gill Sans MT" w:eastAsia="Times New Roman" w:hAnsi="Gill Sans MT" w:cs="Arial"/>
          <w:b/>
          <w:bCs/>
          <w:color w:val="0067AC"/>
          <w:kern w:val="32"/>
          <w:sz w:val="28"/>
          <w:szCs w:val="28"/>
          <w:lang w:eastAsia="en-GB"/>
        </w:rPr>
      </w:pPr>
      <w:r w:rsidRPr="0014600D">
        <w:rPr>
          <w:rFonts w:ascii="Gill Sans MT" w:eastAsia="Times New Roman" w:hAnsi="Gill Sans MT" w:cs="Arial"/>
          <w:b/>
          <w:bCs/>
          <w:color w:val="0067AC"/>
          <w:kern w:val="32"/>
          <w:sz w:val="28"/>
          <w:szCs w:val="28"/>
          <w:lang w:eastAsia="en-GB"/>
        </w:rPr>
        <w:t xml:space="preserve">Strategic housing </w:t>
      </w:r>
      <w:r>
        <w:rPr>
          <w:rFonts w:ascii="Gill Sans MT" w:eastAsia="Times New Roman" w:hAnsi="Gill Sans MT" w:cs="Arial"/>
          <w:b/>
          <w:bCs/>
          <w:color w:val="0067AC"/>
          <w:kern w:val="32"/>
          <w:sz w:val="28"/>
          <w:szCs w:val="28"/>
          <w:lang w:eastAsia="en-GB"/>
        </w:rPr>
        <w:t>and</w:t>
      </w:r>
      <w:r w:rsidRPr="0014600D">
        <w:rPr>
          <w:rFonts w:ascii="Gill Sans MT" w:eastAsia="Times New Roman" w:hAnsi="Gill Sans MT" w:cs="Arial"/>
          <w:b/>
          <w:bCs/>
          <w:color w:val="0067AC"/>
          <w:kern w:val="32"/>
          <w:sz w:val="28"/>
          <w:szCs w:val="28"/>
          <w:lang w:eastAsia="en-GB"/>
        </w:rPr>
        <w:t xml:space="preserve"> economic land availability assessment</w:t>
      </w:r>
      <w:bookmarkEnd w:id="0"/>
      <w:r w:rsidRPr="0014600D">
        <w:rPr>
          <w:rFonts w:ascii="Gill Sans MT" w:eastAsia="Times New Roman" w:hAnsi="Gill Sans MT" w:cs="Arial"/>
          <w:b/>
          <w:bCs/>
          <w:color w:val="0067AC"/>
          <w:kern w:val="32"/>
          <w:sz w:val="28"/>
          <w:szCs w:val="28"/>
          <w:lang w:eastAsia="en-GB"/>
        </w:rPr>
        <w:t xml:space="preserve"> </w:t>
      </w:r>
    </w:p>
    <w:p w14:paraId="066FE2B7" w14:textId="6A9E89C6" w:rsidR="0086631F" w:rsidRPr="0014600D" w:rsidRDefault="0014600D" w:rsidP="0014600D">
      <w:pPr>
        <w:pStyle w:val="Heading1"/>
      </w:pPr>
      <w:r w:rsidRPr="0014600D">
        <w:t xml:space="preserve">New sites </w:t>
      </w:r>
      <w:proofErr w:type="gramStart"/>
      <w:r w:rsidRPr="0014600D">
        <w:t>form</w:t>
      </w:r>
      <w:proofErr w:type="gramEnd"/>
    </w:p>
    <w:p w14:paraId="0D594D84" w14:textId="77777777" w:rsidR="003737ED" w:rsidRPr="00D10DD9" w:rsidRDefault="003737ED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35FF7BEC" w14:textId="0440BF87" w:rsidR="0086631F" w:rsidRPr="00D10DD9" w:rsidRDefault="0086631F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D10DD9">
        <w:rPr>
          <w:rFonts w:ascii="Gill Sans MT" w:hAnsi="Gill Sans MT"/>
          <w:sz w:val="24"/>
          <w:szCs w:val="24"/>
        </w:rPr>
        <w:t xml:space="preserve">Please provide </w:t>
      </w:r>
      <w:r w:rsidR="00DB422B" w:rsidRPr="00D10DD9">
        <w:rPr>
          <w:rFonts w:ascii="Gill Sans MT" w:hAnsi="Gill Sans MT"/>
          <w:sz w:val="24"/>
          <w:szCs w:val="24"/>
        </w:rPr>
        <w:t>a map, clearly showing the site that you wish to submit</w:t>
      </w:r>
      <w:r w:rsidR="00003C52">
        <w:rPr>
          <w:rFonts w:ascii="Gill Sans MT" w:hAnsi="Gill Sans MT"/>
          <w:sz w:val="24"/>
          <w:szCs w:val="24"/>
        </w:rPr>
        <w:t xml:space="preserve"> / reconfirm</w:t>
      </w:r>
      <w:r w:rsidR="00DB422B" w:rsidRPr="00D10DD9">
        <w:rPr>
          <w:rFonts w:ascii="Gill Sans MT" w:hAnsi="Gill Sans MT"/>
          <w:sz w:val="24"/>
          <w:szCs w:val="24"/>
        </w:rPr>
        <w:t>. Please also provide photographs (if possible)</w:t>
      </w:r>
      <w:r w:rsidRPr="00D10DD9">
        <w:rPr>
          <w:rFonts w:ascii="Gill Sans MT" w:hAnsi="Gill Sans MT"/>
          <w:sz w:val="24"/>
          <w:szCs w:val="24"/>
        </w:rPr>
        <w:t>:</w:t>
      </w:r>
    </w:p>
    <w:p w14:paraId="2541E4B4" w14:textId="77777777" w:rsidR="00DB422B" w:rsidRPr="00D10DD9" w:rsidRDefault="00DB422B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2750"/>
        <w:gridCol w:w="6479"/>
      </w:tblGrid>
      <w:tr w:rsidR="00DB422B" w:rsidRPr="00D10DD9" w14:paraId="5F99C606" w14:textId="77777777" w:rsidTr="00003C52">
        <w:trPr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8A4E" w14:textId="3968D1F7" w:rsidR="00DB422B" w:rsidRPr="0014600D" w:rsidRDefault="00003C52" w:rsidP="00003C52">
            <w:pPr>
              <w:pStyle w:val="Heading2"/>
              <w:spacing w:before="60" w:after="60"/>
              <w:jc w:val="left"/>
            </w:pPr>
            <w:r>
              <w:t>Site details</w:t>
            </w:r>
          </w:p>
        </w:tc>
      </w:tr>
      <w:tr w:rsidR="00DB422B" w:rsidRPr="00D10DD9" w14:paraId="399FD66F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EBF67" w14:textId="4C167904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Site </w:t>
            </w:r>
            <w:r w:rsidR="00003C52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name / </w:t>
            </w:r>
            <w:r w:rsidR="00C766CE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reference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11A97C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B422B" w:rsidRPr="00D10DD9" w14:paraId="0C115DEE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38BD" w14:textId="2B44DF7B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Site </w:t>
            </w:r>
            <w:r w:rsidR="00C766CE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address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E779163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003C52" w:rsidRPr="00D10DD9" w14:paraId="5DC179C9" w14:textId="77777777" w:rsidTr="009A13AF">
        <w:trPr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9023" w14:textId="36CB9CA7" w:rsidR="00003C52" w:rsidRPr="0014600D" w:rsidRDefault="00003C52" w:rsidP="009A13AF">
            <w:pPr>
              <w:pStyle w:val="Heading2"/>
              <w:spacing w:before="60" w:after="60"/>
              <w:jc w:val="left"/>
            </w:pPr>
            <w:r>
              <w:t>Person / organisation submitting the site</w:t>
            </w:r>
          </w:p>
        </w:tc>
      </w:tr>
      <w:tr w:rsidR="00DB422B" w:rsidRPr="00D10DD9" w14:paraId="7A47AEA9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3A92" w14:textId="4A7DE2DA" w:rsidR="00DB422B" w:rsidRPr="00D10DD9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Name and contact details of </w:t>
            </w:r>
            <w:r w:rsidRPr="00003C52">
              <w:rPr>
                <w:rFonts w:ascii="Gill Sans MT" w:eastAsia="Times New Roman" w:hAnsi="Gill Sans MT" w:cs="Arial"/>
                <w:bCs/>
                <w:sz w:val="24"/>
                <w:szCs w:val="24"/>
                <w:lang w:eastAsia="en-GB"/>
              </w:rPr>
              <w:t>person / organisation submitting the site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A35D5" w14:textId="481E6C36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Name:</w:t>
            </w:r>
          </w:p>
          <w:p w14:paraId="522A1EC5" w14:textId="1404BCA9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O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rganisation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:</w:t>
            </w:r>
          </w:p>
          <w:p w14:paraId="14C66A8D" w14:textId="15B0B472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Acting on behalf of:</w:t>
            </w:r>
          </w:p>
          <w:p w14:paraId="36300A57" w14:textId="77777777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P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ostal address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:</w:t>
            </w:r>
          </w:p>
          <w:p w14:paraId="6C097CE6" w14:textId="77777777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Mobile phone number:</w:t>
            </w:r>
          </w:p>
          <w:p w14:paraId="430986D4" w14:textId="77777777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Home phone number:</w:t>
            </w:r>
          </w:p>
          <w:p w14:paraId="5ACCB4FA" w14:textId="5F8655D8" w:rsidR="00DB422B" w:rsidRPr="00D10DD9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mail address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:</w:t>
            </w:r>
          </w:p>
        </w:tc>
      </w:tr>
      <w:tr w:rsidR="002A6BFF" w:rsidRPr="00D10DD9" w14:paraId="33150C1F" w14:textId="77777777" w:rsidTr="002A6BFF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9FE5" w14:textId="77777777" w:rsidR="002A6BFF" w:rsidRPr="002A6BFF" w:rsidRDefault="002A6BFF" w:rsidP="002A6BFF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2A6BF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Do you have an option agreement on the land?</w:t>
            </w:r>
          </w:p>
          <w:p w14:paraId="3FD573A0" w14:textId="1FBE1C0A" w:rsidR="002A6BFF" w:rsidRPr="00D10DD9" w:rsidRDefault="002A6BFF" w:rsidP="002A6BFF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2A6BF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If so, when does the agreement run to?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F3F1BA9" w14:textId="5B466B3F" w:rsidR="002A6BFF" w:rsidRPr="00D10DD9" w:rsidRDefault="002A6BFF" w:rsidP="009A13AF">
            <w:pPr>
              <w:spacing w:before="60" w:after="60" w:line="240" w:lineRule="auto"/>
              <w:rPr>
                <w:rFonts w:ascii="Gill Sans MT" w:eastAsia="Times New Roman" w:hAnsi="Gill Sans MT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003C52" w:rsidRPr="00D10DD9" w14:paraId="7E237C46" w14:textId="77777777" w:rsidTr="009A13AF">
        <w:trPr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9E80" w14:textId="54F67B39" w:rsidR="00003C52" w:rsidRPr="0014600D" w:rsidRDefault="00003C52" w:rsidP="009A13AF">
            <w:pPr>
              <w:pStyle w:val="Heading2"/>
              <w:spacing w:before="60" w:after="60"/>
              <w:jc w:val="left"/>
            </w:pPr>
            <w:r>
              <w:t>Landowner(s)</w:t>
            </w:r>
          </w:p>
        </w:tc>
      </w:tr>
      <w:tr w:rsidR="00DB422B" w:rsidRPr="00D10DD9" w14:paraId="0A2F7A6D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936A" w14:textId="7C2D672D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Name and contact details of </w:t>
            </w:r>
            <w:r w:rsidRPr="00D10DD9">
              <w:rPr>
                <w:rFonts w:ascii="Gill Sans MT" w:eastAsia="Times New Roman" w:hAnsi="Gill Sans MT" w:cs="Arial"/>
                <w:b/>
                <w:sz w:val="24"/>
                <w:szCs w:val="24"/>
                <w:u w:val="single"/>
                <w:lang w:eastAsia="en-GB"/>
              </w:rPr>
              <w:t>all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owners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B2EB7E" w14:textId="77777777" w:rsidR="00DB422B" w:rsidRP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003C52">
              <w:rPr>
                <w:rFonts w:ascii="Gill Sans MT" w:eastAsia="Times New Roman" w:hAnsi="Gill Sans MT" w:cs="Arial"/>
                <w:b/>
                <w:bCs/>
                <w:sz w:val="24"/>
                <w:szCs w:val="24"/>
                <w:u w:val="single"/>
                <w:lang w:eastAsia="en-GB"/>
              </w:rPr>
              <w:t>Owner 1</w:t>
            </w:r>
          </w:p>
          <w:p w14:paraId="47EA543B" w14:textId="77777777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Name:</w:t>
            </w:r>
          </w:p>
          <w:p w14:paraId="1733093A" w14:textId="230446F9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P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ostal address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:</w:t>
            </w:r>
          </w:p>
          <w:p w14:paraId="7ABEADA4" w14:textId="77777777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Mobile phone number:</w:t>
            </w:r>
          </w:p>
          <w:p w14:paraId="0623B1F0" w14:textId="7037AD67" w:rsidR="00003C52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Home phone number:</w:t>
            </w:r>
          </w:p>
          <w:p w14:paraId="69981376" w14:textId="635287FC" w:rsidR="00003C52" w:rsidRPr="00D10DD9" w:rsidRDefault="00003C52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mail address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:</w:t>
            </w:r>
          </w:p>
        </w:tc>
      </w:tr>
      <w:tr w:rsidR="00DB422B" w:rsidRPr="00D10DD9" w14:paraId="7E2F9F21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51EE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Are all owners in agreement with the proposed development?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EC095A" w14:textId="75BC7031" w:rsidR="00DB422B" w:rsidRPr="00D10DD9" w:rsidRDefault="00B57ED9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Yes / No</w:t>
            </w:r>
          </w:p>
        </w:tc>
      </w:tr>
      <w:tr w:rsidR="003737ED" w:rsidRPr="00D10DD9" w14:paraId="7474AB57" w14:textId="77777777" w:rsidTr="00003C52">
        <w:trPr>
          <w:jc w:val="center"/>
        </w:trPr>
        <w:tc>
          <w:tcPr>
            <w:tcW w:w="9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8A23D" w14:textId="298D3520" w:rsidR="003737ED" w:rsidRPr="0014600D" w:rsidRDefault="0014600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b/>
                <w:bCs/>
                <w:color w:val="0067AC"/>
                <w:sz w:val="24"/>
                <w:szCs w:val="24"/>
                <w:lang w:eastAsia="en-GB"/>
              </w:rPr>
            </w:pPr>
            <w:r w:rsidRPr="0014600D">
              <w:rPr>
                <w:rFonts w:ascii="Gill Sans MT" w:eastAsia="Times New Roman" w:hAnsi="Gill Sans MT" w:cs="Arial"/>
                <w:b/>
                <w:bCs/>
                <w:color w:val="0067AC"/>
                <w:sz w:val="24"/>
                <w:szCs w:val="24"/>
                <w:lang w:eastAsia="en-GB"/>
              </w:rPr>
              <w:t>Development plans</w:t>
            </w:r>
            <w:r w:rsidR="002A6BFF">
              <w:rPr>
                <w:rFonts w:ascii="Gill Sans MT" w:eastAsia="Times New Roman" w:hAnsi="Gill Sans MT" w:cs="Arial"/>
                <w:b/>
                <w:bCs/>
                <w:color w:val="0067AC"/>
                <w:sz w:val="24"/>
                <w:szCs w:val="24"/>
                <w:lang w:eastAsia="en-GB"/>
              </w:rPr>
              <w:t xml:space="preserve"> and timescales</w:t>
            </w:r>
          </w:p>
        </w:tc>
      </w:tr>
      <w:tr w:rsidR="003737ED" w:rsidRPr="00D10DD9" w14:paraId="3F907A7E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16C0" w14:textId="3EFF2725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Potential uses </w:t>
            </w:r>
            <w:r w:rsidR="002A6BF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(</w:t>
            </w:r>
            <w:proofErr w:type="gramStart"/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e.g.</w:t>
            </w:r>
            <w:proofErr w:type="gramEnd"/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Housing, mixed use, retail, employment, </w:t>
            </w:r>
            <w:r w:rsidR="002A6BF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gypsy or traveller pitches</w:t>
            </w:r>
            <w:r w:rsidR="00B57E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, renewable energy</w:t>
            </w:r>
            <w:r w:rsidR="002A6BF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1B9E2F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103B46B6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B812B6" w14:textId="537072A0" w:rsidR="003737ED" w:rsidRPr="00D10DD9" w:rsidRDefault="002A6BFF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Site capacity (</w:t>
            </w:r>
            <w:proofErr w:type="gramStart"/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e.g.</w:t>
            </w:r>
            <w:proofErr w:type="gramEnd"/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proposed</w:t>
            </w:r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number of new </w:t>
            </w:r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lastRenderedPageBreak/>
              <w:t xml:space="preserve">houses 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/</w:t>
            </w:r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estimated 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commercial </w:t>
            </w:r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floorspace </w:t>
            </w: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/ number of gypsy and traveller pitches)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288EA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5E9FA0FD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47574" w14:textId="4A3F482C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When </w:t>
            </w:r>
            <w:r w:rsidR="002A6BF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would the site be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develop</w:t>
            </w:r>
            <w:r w:rsidR="002A6BF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ed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? What needs to be done before development can commence?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ACBF8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B57ED9" w:rsidRPr="00D10DD9" w14:paraId="5073D637" w14:textId="77777777" w:rsidTr="009A13AF">
        <w:trPr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64FC4" w14:textId="3A1CBBB1" w:rsidR="00B57ED9" w:rsidRPr="00D10DD9" w:rsidRDefault="00B57ED9" w:rsidP="009A13AF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Other opportunities that can be delivered on the site (</w:t>
            </w:r>
            <w:proofErr w:type="gramStart"/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e.g.</w:t>
            </w:r>
            <w:proofErr w:type="gramEnd"/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renewable energy, green infrastructure, other infrastructure, ecological improvements, etc)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EB2F2" w14:textId="77777777" w:rsidR="00B57ED9" w:rsidRPr="00D10DD9" w:rsidRDefault="00B57ED9" w:rsidP="009A13AF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D10DD9" w:rsidRPr="00D10DD9" w14:paraId="55F5EDD8" w14:textId="77777777" w:rsidTr="00003C52">
        <w:trPr>
          <w:jc w:val="center"/>
        </w:trPr>
        <w:tc>
          <w:tcPr>
            <w:tcW w:w="922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3B9E" w14:textId="65CD8636" w:rsidR="00D10DD9" w:rsidRPr="0014600D" w:rsidRDefault="0014600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color w:val="0067AC"/>
                <w:sz w:val="24"/>
                <w:szCs w:val="24"/>
                <w:lang w:eastAsia="en-GB"/>
              </w:rPr>
            </w:pPr>
            <w:r w:rsidRPr="0014600D">
              <w:rPr>
                <w:rFonts w:ascii="Gill Sans MT" w:eastAsia="Times New Roman" w:hAnsi="Gill Sans MT" w:cs="Arial"/>
                <w:b/>
                <w:bCs/>
                <w:color w:val="0067AC"/>
                <w:sz w:val="24"/>
                <w:szCs w:val="24"/>
                <w:lang w:eastAsia="en-GB"/>
              </w:rPr>
              <w:t>Site details</w:t>
            </w:r>
            <w:r w:rsidR="002A6BFF">
              <w:rPr>
                <w:rFonts w:ascii="Gill Sans MT" w:eastAsia="Times New Roman" w:hAnsi="Gill Sans MT" w:cs="Arial"/>
                <w:b/>
                <w:bCs/>
                <w:color w:val="0067AC"/>
                <w:sz w:val="24"/>
                <w:szCs w:val="24"/>
                <w:lang w:eastAsia="en-GB"/>
              </w:rPr>
              <w:t xml:space="preserve"> (please complete as much information as you </w:t>
            </w:r>
            <w:proofErr w:type="gramStart"/>
            <w:r w:rsidR="002A6BFF">
              <w:rPr>
                <w:rFonts w:ascii="Gill Sans MT" w:eastAsia="Times New Roman" w:hAnsi="Gill Sans MT" w:cs="Arial"/>
                <w:b/>
                <w:bCs/>
                <w:color w:val="0067AC"/>
                <w:sz w:val="24"/>
                <w:szCs w:val="24"/>
                <w:lang w:eastAsia="en-GB"/>
              </w:rPr>
              <w:t>are able to</w:t>
            </w:r>
            <w:proofErr w:type="gramEnd"/>
            <w:r w:rsidR="002A6BFF">
              <w:rPr>
                <w:rFonts w:ascii="Gill Sans MT" w:eastAsia="Times New Roman" w:hAnsi="Gill Sans MT" w:cs="Arial"/>
                <w:b/>
                <w:bCs/>
                <w:color w:val="0067AC"/>
                <w:sz w:val="24"/>
                <w:szCs w:val="24"/>
                <w:lang w:eastAsia="en-GB"/>
              </w:rPr>
              <w:t>)</w:t>
            </w:r>
          </w:p>
        </w:tc>
      </w:tr>
      <w:tr w:rsidR="002A6BFF" w:rsidRPr="00D10DD9" w14:paraId="689FD322" w14:textId="77777777" w:rsidTr="009A13AF">
        <w:trPr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78E73" w14:textId="77777777" w:rsidR="002A6BFF" w:rsidRPr="00D10DD9" w:rsidRDefault="002A6BFF" w:rsidP="009A13AF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Site description, including existing and previous uses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0ACBE" w14:textId="77777777" w:rsidR="002A6BFF" w:rsidRPr="00D10DD9" w:rsidRDefault="002A6BFF" w:rsidP="009A13AF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DB422B" w:rsidRPr="00D10DD9" w14:paraId="0B3E9C16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26251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Surrounding uses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29804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DB422B" w:rsidRPr="00D10DD9" w14:paraId="1986930E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6A82B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Site area (ha)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9E71F5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DB422B" w:rsidRPr="00D10DD9" w14:paraId="5F39F39E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4BC3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Market attractiveness / </w:t>
            </w:r>
            <w:r w:rsidR="00D6257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economic 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viability of the site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B6337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DB422B" w:rsidRPr="00D10DD9" w14:paraId="64B90661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EEE8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Existing </w:t>
            </w:r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infrastructure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2311372" w14:textId="77777777" w:rsidR="00D6257D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Does the site have </w:t>
            </w:r>
            <w:r w:rsidR="009B36D4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existing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: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br/>
              <w:t>Water su</w:t>
            </w:r>
            <w:r w:rsidR="00D6257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pply?                 </w:t>
            </w:r>
            <w:proofErr w:type="gramStart"/>
            <w:r w:rsidR="00D6257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Y  /</w:t>
            </w:r>
            <w:proofErr w:type="gramEnd"/>
            <w:r w:rsidR="00D6257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 N</w:t>
            </w:r>
          </w:p>
          <w:p w14:paraId="6FC3DC18" w14:textId="70F1CC67" w:rsidR="00D6257D" w:rsidRPr="00D10DD9" w:rsidRDefault="00D6257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Sewage infrastructure?   </w:t>
            </w:r>
            <w:r w:rsid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 </w:t>
            </w:r>
            <w:proofErr w:type="gramStart"/>
            <w:r w:rsidR="00DB422B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Y  /</w:t>
            </w:r>
            <w:proofErr w:type="gramEnd"/>
            <w:r w:rsidR="00DB422B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 N</w:t>
            </w:r>
            <w:r w:rsidR="00DB422B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br/>
              <w:t xml:space="preserve">Electricity supply?    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     </w:t>
            </w:r>
            <w:r w:rsid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</w:t>
            </w:r>
            <w:r w:rsidR="00DB422B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Y  /  N</w:t>
            </w:r>
          </w:p>
          <w:p w14:paraId="47DF8333" w14:textId="77777777" w:rsidR="00DB422B" w:rsidRPr="00D10DD9" w:rsidRDefault="00D6257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Gas supply?                    </w:t>
            </w:r>
            <w:r w:rsid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</w:t>
            </w:r>
            <w:r w:rsidR="00DB422B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Y  /  N</w:t>
            </w:r>
          </w:p>
        </w:tc>
      </w:tr>
      <w:tr w:rsidR="00DB422B" w:rsidRPr="00D10DD9" w14:paraId="57576DE2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6A2B0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Site features e.g. landscape, ecological, heritage, significant trees or hedges etc.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0BFF8C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DB422B" w:rsidRPr="00D10DD9" w14:paraId="3CE25F89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F50A4" w14:textId="77777777" w:rsidR="00DB422B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Physical constraints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657FBD" w14:textId="77777777" w:rsidR="00DB422B" w:rsidRPr="00D10DD9" w:rsidRDefault="00DB422B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1CFFD47F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7D77F" w14:textId="62044C00" w:rsidR="003737ED" w:rsidRPr="00D10DD9" w:rsidRDefault="00B00ADF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Other</w:t>
            </w:r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constraints </w:t>
            </w:r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br/>
            </w:r>
            <w:proofErr w:type="gramStart"/>
            <w:r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e.g.</w:t>
            </w:r>
            <w:proofErr w:type="gramEnd"/>
            <w:r w:rsidR="003737ED"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restrictive covenants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92FCFA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2F5D6CCD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7BF2A" w14:textId="719E4702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How </w:t>
            </w:r>
            <w:r w:rsidR="00B00AD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can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constraints be overcome?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BD7C7B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3A567DCE" w14:textId="77777777" w:rsidTr="00003C52">
        <w:trPr>
          <w:jc w:val="center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23C087" w14:textId="68593253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Planning status </w:t>
            </w:r>
            <w:proofErr w:type="gramStart"/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i.e.</w:t>
            </w:r>
            <w:proofErr w:type="gramEnd"/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has </w:t>
            </w:r>
            <w:r w:rsidR="00B00ADF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pre-application advice been sought or 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planning permission been applied for in the past? If so, was it granted? If not, why?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DBC88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60E49E48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251DDB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lastRenderedPageBreak/>
              <w:t>Possible linkages to other likely development opportunities improving sustainability of the site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7221D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0FADD9F1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911A3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Public transport availability</w:t>
            </w:r>
          </w:p>
        </w:tc>
        <w:tc>
          <w:tcPr>
            <w:tcW w:w="64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801E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2A72228A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9A44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Access to essential services e.g. employment, schools, hospitals, major shopping centres etc.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0E085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45E5C8F9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C1E6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List of services and local facilities within walking distance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967B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u w:val="single"/>
                <w:lang w:eastAsia="en-GB"/>
              </w:rPr>
              <w:t>5 minutes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 (400 metres)</w:t>
            </w:r>
          </w:p>
          <w:p w14:paraId="1D95D66C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  <w:p w14:paraId="184FBBD6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u w:val="single"/>
                <w:lang w:eastAsia="en-GB"/>
              </w:rPr>
              <w:t>10 minutes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 (800 metres)</w:t>
            </w:r>
          </w:p>
        </w:tc>
      </w:tr>
      <w:tr w:rsidR="003737ED" w:rsidRPr="00D10DD9" w14:paraId="643048DC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BD632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>Are existing walking and cycling routes safe and convenient?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F88F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  <w:tr w:rsidR="003737ED" w:rsidRPr="00D10DD9" w14:paraId="103B0C81" w14:textId="77777777" w:rsidTr="00003C52">
        <w:trPr>
          <w:jc w:val="center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01A1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t xml:space="preserve">Additional comments </w:t>
            </w:r>
            <w:r w:rsidRPr="00D10DD9"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  <w:br/>
              <w:t>(Please continue on a separate sheet if necessary.)</w:t>
            </w:r>
          </w:p>
        </w:tc>
        <w:tc>
          <w:tcPr>
            <w:tcW w:w="6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51EF" w14:textId="77777777" w:rsidR="003737ED" w:rsidRPr="00D10DD9" w:rsidRDefault="003737ED" w:rsidP="00003C52">
            <w:pPr>
              <w:spacing w:before="60" w:after="60" w:line="240" w:lineRule="auto"/>
              <w:rPr>
                <w:rFonts w:ascii="Gill Sans MT" w:eastAsia="Times New Roman" w:hAnsi="Gill Sans MT" w:cs="Arial"/>
                <w:sz w:val="24"/>
                <w:szCs w:val="24"/>
                <w:lang w:eastAsia="en-GB"/>
              </w:rPr>
            </w:pPr>
          </w:p>
        </w:tc>
      </w:tr>
    </w:tbl>
    <w:p w14:paraId="445B59B3" w14:textId="77777777" w:rsidR="00DB422B" w:rsidRPr="00D10DD9" w:rsidRDefault="00DB422B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7F8D01A3" w14:textId="0E01827D" w:rsidR="00427CC1" w:rsidRPr="002A6BFF" w:rsidRDefault="00AE3953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2A6BFF">
        <w:rPr>
          <w:rFonts w:ascii="Gill Sans MT" w:hAnsi="Gill Sans MT"/>
          <w:sz w:val="24"/>
          <w:szCs w:val="24"/>
        </w:rPr>
        <w:t>Please</w:t>
      </w:r>
      <w:r w:rsidR="00427CC1" w:rsidRPr="002A6BFF">
        <w:rPr>
          <w:rFonts w:ascii="Gill Sans MT" w:hAnsi="Gill Sans MT"/>
          <w:sz w:val="24"/>
          <w:szCs w:val="24"/>
        </w:rPr>
        <w:t xml:space="preserve"> </w:t>
      </w:r>
      <w:r w:rsidRPr="002A6BFF">
        <w:rPr>
          <w:rFonts w:ascii="Gill Sans MT" w:hAnsi="Gill Sans MT"/>
          <w:sz w:val="24"/>
          <w:szCs w:val="24"/>
        </w:rPr>
        <w:t>send a copy of the information</w:t>
      </w:r>
      <w:r w:rsidR="00427CC1" w:rsidRPr="002A6BFF">
        <w:rPr>
          <w:rFonts w:ascii="Gill Sans MT" w:hAnsi="Gill Sans MT"/>
          <w:sz w:val="24"/>
          <w:szCs w:val="24"/>
        </w:rPr>
        <w:t xml:space="preserve"> </w:t>
      </w:r>
      <w:r w:rsidR="00FB28D1" w:rsidRPr="002A6BFF">
        <w:rPr>
          <w:rFonts w:ascii="Gill Sans MT" w:hAnsi="Gill Sans MT"/>
          <w:sz w:val="24"/>
          <w:szCs w:val="24"/>
        </w:rPr>
        <w:t xml:space="preserve">in Microsoft Word format </w:t>
      </w:r>
      <w:r w:rsidR="00427CC1" w:rsidRPr="002A6BFF">
        <w:rPr>
          <w:rFonts w:ascii="Gill Sans MT" w:hAnsi="Gill Sans MT"/>
          <w:sz w:val="24"/>
          <w:szCs w:val="24"/>
        </w:rPr>
        <w:t>to</w:t>
      </w:r>
      <w:r w:rsidR="002A6BFF">
        <w:rPr>
          <w:rFonts w:ascii="Gill Sans MT" w:hAnsi="Gill Sans MT"/>
          <w:sz w:val="24"/>
          <w:szCs w:val="24"/>
        </w:rPr>
        <w:t xml:space="preserve"> </w:t>
      </w:r>
      <w:hyperlink r:id="rId8" w:history="1">
        <w:r w:rsidR="002A6BFF" w:rsidRPr="003D6E3C">
          <w:rPr>
            <w:rStyle w:val="Hyperlink"/>
            <w:rFonts w:ascii="Gill Sans MT" w:hAnsi="Gill Sans MT"/>
            <w:sz w:val="24"/>
            <w:szCs w:val="24"/>
          </w:rPr>
          <w:t>localplan@cotswold.gov.uk</w:t>
        </w:r>
      </w:hyperlink>
      <w:r w:rsidR="002A6BFF" w:rsidRPr="002A6BFF">
        <w:rPr>
          <w:rFonts w:ascii="Gill Sans MT" w:hAnsi="Gill Sans MT"/>
          <w:sz w:val="24"/>
          <w:szCs w:val="24"/>
        </w:rPr>
        <w:t xml:space="preserve"> (the Council’s systems do not allow for emails </w:t>
      </w:r>
      <w:proofErr w:type="gramStart"/>
      <w:r w:rsidR="002A6BFF" w:rsidRPr="002A6BFF">
        <w:rPr>
          <w:rFonts w:ascii="Gill Sans MT" w:hAnsi="Gill Sans MT"/>
          <w:sz w:val="24"/>
          <w:szCs w:val="24"/>
        </w:rPr>
        <w:t>in excess of</w:t>
      </w:r>
      <w:proofErr w:type="gramEnd"/>
      <w:r w:rsidR="002A6BFF" w:rsidRPr="002A6BFF">
        <w:rPr>
          <w:rFonts w:ascii="Gill Sans MT" w:hAnsi="Gill Sans MT"/>
          <w:sz w:val="24"/>
          <w:szCs w:val="24"/>
        </w:rPr>
        <w:t xml:space="preserve"> 10mb)</w:t>
      </w:r>
    </w:p>
    <w:p w14:paraId="1F75EBD6" w14:textId="77777777" w:rsidR="0014600D" w:rsidRPr="00D10DD9" w:rsidRDefault="0014600D" w:rsidP="00DB422B">
      <w:pPr>
        <w:spacing w:after="0" w:line="240" w:lineRule="auto"/>
        <w:rPr>
          <w:rFonts w:ascii="Gill Sans MT" w:hAnsi="Gill Sans MT"/>
          <w:sz w:val="24"/>
          <w:szCs w:val="24"/>
          <w:u w:val="single"/>
        </w:rPr>
      </w:pPr>
    </w:p>
    <w:p w14:paraId="2099F139" w14:textId="50CBD935" w:rsidR="002A6BFF" w:rsidRDefault="002A6BFF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We would prefer not to receive paper copies of site submissions. If there is no alternative, please send paper copies of site submissions to:</w:t>
      </w:r>
    </w:p>
    <w:p w14:paraId="79C86DB2" w14:textId="77777777" w:rsidR="002A6BFF" w:rsidRDefault="002A6BFF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F84D3B5" w14:textId="0C8D3794" w:rsidR="00AE3953" w:rsidRDefault="00427CC1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D10DD9">
        <w:rPr>
          <w:rFonts w:ascii="Gill Sans MT" w:hAnsi="Gill Sans MT"/>
          <w:sz w:val="24"/>
          <w:szCs w:val="24"/>
        </w:rPr>
        <w:t>Forward Planning Service</w:t>
      </w:r>
      <w:r w:rsidR="0014600D">
        <w:rPr>
          <w:rFonts w:ascii="Gill Sans MT" w:hAnsi="Gill Sans MT"/>
          <w:sz w:val="24"/>
          <w:szCs w:val="24"/>
        </w:rPr>
        <w:br/>
      </w:r>
      <w:r w:rsidRPr="00D10DD9">
        <w:rPr>
          <w:rFonts w:ascii="Gill Sans MT" w:hAnsi="Gill Sans MT"/>
          <w:sz w:val="24"/>
          <w:szCs w:val="24"/>
        </w:rPr>
        <w:t>Cotswold District Council</w:t>
      </w:r>
      <w:r w:rsidR="0014600D">
        <w:rPr>
          <w:rFonts w:ascii="Gill Sans MT" w:hAnsi="Gill Sans MT"/>
          <w:sz w:val="24"/>
          <w:szCs w:val="24"/>
        </w:rPr>
        <w:br/>
      </w:r>
      <w:r w:rsidRPr="00D10DD9">
        <w:rPr>
          <w:rFonts w:ascii="Gill Sans MT" w:hAnsi="Gill Sans MT"/>
          <w:sz w:val="24"/>
          <w:szCs w:val="24"/>
        </w:rPr>
        <w:t>Trinity Road</w:t>
      </w:r>
      <w:r w:rsidR="0014600D">
        <w:rPr>
          <w:rFonts w:ascii="Gill Sans MT" w:hAnsi="Gill Sans MT"/>
          <w:sz w:val="24"/>
          <w:szCs w:val="24"/>
        </w:rPr>
        <w:br/>
      </w:r>
      <w:r w:rsidRPr="00D10DD9">
        <w:rPr>
          <w:rFonts w:ascii="Gill Sans MT" w:hAnsi="Gill Sans MT"/>
          <w:sz w:val="24"/>
          <w:szCs w:val="24"/>
        </w:rPr>
        <w:t>C</w:t>
      </w:r>
      <w:r w:rsidR="00AE3953" w:rsidRPr="00D10DD9">
        <w:rPr>
          <w:rFonts w:ascii="Gill Sans MT" w:hAnsi="Gill Sans MT"/>
          <w:sz w:val="24"/>
          <w:szCs w:val="24"/>
        </w:rPr>
        <w:t>irencester</w:t>
      </w:r>
      <w:r w:rsidR="0014600D">
        <w:rPr>
          <w:rFonts w:ascii="Gill Sans MT" w:hAnsi="Gill Sans MT"/>
          <w:sz w:val="24"/>
          <w:szCs w:val="24"/>
        </w:rPr>
        <w:br/>
      </w:r>
      <w:r w:rsidR="00AE3953" w:rsidRPr="00D10DD9">
        <w:rPr>
          <w:rFonts w:ascii="Gill Sans MT" w:hAnsi="Gill Sans MT"/>
          <w:sz w:val="24"/>
          <w:szCs w:val="24"/>
        </w:rPr>
        <w:t>GL7 1PX</w:t>
      </w:r>
      <w:r w:rsidRPr="00D10DD9">
        <w:rPr>
          <w:rFonts w:ascii="Gill Sans MT" w:hAnsi="Gill Sans MT"/>
          <w:sz w:val="24"/>
          <w:szCs w:val="24"/>
        </w:rPr>
        <w:t xml:space="preserve"> </w:t>
      </w:r>
    </w:p>
    <w:p w14:paraId="39D3B5B3" w14:textId="77777777" w:rsidR="0014600D" w:rsidRPr="00D10DD9" w:rsidRDefault="0014600D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53570AB9" w14:textId="77777777" w:rsidR="0086631F" w:rsidRPr="00D10DD9" w:rsidRDefault="00C50DBD" w:rsidP="00DB422B">
      <w:pPr>
        <w:spacing w:after="0" w:line="240" w:lineRule="auto"/>
        <w:rPr>
          <w:rFonts w:ascii="Gill Sans MT" w:hAnsi="Gill Sans MT"/>
          <w:sz w:val="24"/>
          <w:szCs w:val="24"/>
        </w:rPr>
      </w:pPr>
      <w:r w:rsidRPr="00D10DD9">
        <w:rPr>
          <w:rFonts w:ascii="Gill Sans MT" w:hAnsi="Gill Sans MT"/>
          <w:sz w:val="24"/>
          <w:szCs w:val="24"/>
        </w:rPr>
        <w:t xml:space="preserve">The site(s) will then be included into the Strategic Housing Land Availability Assessment prepared by Cotswold District Council. </w:t>
      </w:r>
    </w:p>
    <w:sectPr w:rsidR="0086631F" w:rsidRPr="00D10DD9" w:rsidSect="0014600D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0015" w14:textId="77777777" w:rsidR="00D30FC7" w:rsidRDefault="00D30FC7" w:rsidP="00D10DD9">
      <w:pPr>
        <w:spacing w:after="0" w:line="240" w:lineRule="auto"/>
      </w:pPr>
      <w:r>
        <w:separator/>
      </w:r>
    </w:p>
  </w:endnote>
  <w:endnote w:type="continuationSeparator" w:id="0">
    <w:p w14:paraId="7FFC7052" w14:textId="77777777" w:rsidR="00D30FC7" w:rsidRDefault="00D30FC7" w:rsidP="00D10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1D153" w14:textId="77777777" w:rsidR="00D30FC7" w:rsidRDefault="00D30FC7" w:rsidP="00D10DD9">
      <w:pPr>
        <w:spacing w:after="0" w:line="240" w:lineRule="auto"/>
      </w:pPr>
      <w:r>
        <w:separator/>
      </w:r>
    </w:p>
  </w:footnote>
  <w:footnote w:type="continuationSeparator" w:id="0">
    <w:p w14:paraId="2F8273B8" w14:textId="77777777" w:rsidR="00D30FC7" w:rsidRDefault="00D30FC7" w:rsidP="00D10D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F7F90"/>
    <w:multiLevelType w:val="hybridMultilevel"/>
    <w:tmpl w:val="306E5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949AB"/>
    <w:multiLevelType w:val="hybridMultilevel"/>
    <w:tmpl w:val="BC84AA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ED64CE"/>
    <w:multiLevelType w:val="hybridMultilevel"/>
    <w:tmpl w:val="10FE4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7828B4"/>
    <w:multiLevelType w:val="hybridMultilevel"/>
    <w:tmpl w:val="5EE634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130190">
    <w:abstractNumId w:val="3"/>
  </w:num>
  <w:num w:numId="2" w16cid:durableId="1354652061">
    <w:abstractNumId w:val="1"/>
  </w:num>
  <w:num w:numId="3" w16cid:durableId="1832091548">
    <w:abstractNumId w:val="2"/>
  </w:num>
  <w:num w:numId="4" w16cid:durableId="176607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1F"/>
    <w:rsid w:val="00003C52"/>
    <w:rsid w:val="00085D86"/>
    <w:rsid w:val="0014600D"/>
    <w:rsid w:val="001C2516"/>
    <w:rsid w:val="002A6BFF"/>
    <w:rsid w:val="002C5762"/>
    <w:rsid w:val="00340652"/>
    <w:rsid w:val="003737ED"/>
    <w:rsid w:val="00414FAF"/>
    <w:rsid w:val="00427CC1"/>
    <w:rsid w:val="004756FC"/>
    <w:rsid w:val="00563020"/>
    <w:rsid w:val="00604D47"/>
    <w:rsid w:val="00657F50"/>
    <w:rsid w:val="0071207B"/>
    <w:rsid w:val="00720180"/>
    <w:rsid w:val="00757390"/>
    <w:rsid w:val="0086631F"/>
    <w:rsid w:val="009262E9"/>
    <w:rsid w:val="009262F2"/>
    <w:rsid w:val="00940760"/>
    <w:rsid w:val="009B36D4"/>
    <w:rsid w:val="00AC5229"/>
    <w:rsid w:val="00AD2058"/>
    <w:rsid w:val="00AE3953"/>
    <w:rsid w:val="00B00ADF"/>
    <w:rsid w:val="00B57ED9"/>
    <w:rsid w:val="00B75DF2"/>
    <w:rsid w:val="00C50DBD"/>
    <w:rsid w:val="00C766CE"/>
    <w:rsid w:val="00D10DD9"/>
    <w:rsid w:val="00D1446A"/>
    <w:rsid w:val="00D250BC"/>
    <w:rsid w:val="00D30FC7"/>
    <w:rsid w:val="00D57206"/>
    <w:rsid w:val="00D6257D"/>
    <w:rsid w:val="00DB422B"/>
    <w:rsid w:val="00E31A3D"/>
    <w:rsid w:val="00F60055"/>
    <w:rsid w:val="00FA35B7"/>
    <w:rsid w:val="00F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ADB4"/>
  <w15:docId w15:val="{20377616-D899-43F0-96AB-753EA3F0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00D"/>
    <w:pPr>
      <w:spacing w:after="0" w:line="240" w:lineRule="auto"/>
      <w:jc w:val="center"/>
      <w:outlineLvl w:val="0"/>
    </w:pPr>
    <w:rPr>
      <w:rFonts w:ascii="Gill Sans MT" w:eastAsia="Times New Roman" w:hAnsi="Gill Sans MT" w:cs="Arial"/>
      <w:b/>
      <w:bCs/>
      <w:color w:val="0067AC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00D"/>
    <w:pPr>
      <w:spacing w:after="0" w:line="240" w:lineRule="auto"/>
      <w:jc w:val="center"/>
      <w:outlineLvl w:val="1"/>
    </w:pPr>
    <w:rPr>
      <w:rFonts w:ascii="Gill Sans MT" w:eastAsia="Times New Roman" w:hAnsi="Gill Sans MT" w:cs="Arial"/>
      <w:b/>
      <w:color w:val="0067AC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31F"/>
    <w:pPr>
      <w:ind w:left="720"/>
      <w:contextualSpacing/>
    </w:pPr>
  </w:style>
  <w:style w:type="table" w:styleId="TableGrid">
    <w:name w:val="Table Grid"/>
    <w:basedOn w:val="TableNormal"/>
    <w:uiPriority w:val="59"/>
    <w:rsid w:val="0086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C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DD9"/>
  </w:style>
  <w:style w:type="paragraph" w:styleId="Footer">
    <w:name w:val="footer"/>
    <w:basedOn w:val="Normal"/>
    <w:link w:val="FooterChar"/>
    <w:uiPriority w:val="99"/>
    <w:unhideWhenUsed/>
    <w:rsid w:val="00D10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DD9"/>
  </w:style>
  <w:style w:type="character" w:customStyle="1" w:styleId="Heading1Char">
    <w:name w:val="Heading 1 Char"/>
    <w:basedOn w:val="DefaultParagraphFont"/>
    <w:link w:val="Heading1"/>
    <w:uiPriority w:val="9"/>
    <w:rsid w:val="0014600D"/>
    <w:rPr>
      <w:rFonts w:ascii="Gill Sans MT" w:eastAsia="Times New Roman" w:hAnsi="Gill Sans MT" w:cs="Arial"/>
      <w:b/>
      <w:bCs/>
      <w:color w:val="0067AC"/>
      <w:kern w:val="32"/>
      <w:sz w:val="28"/>
      <w:szCs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4600D"/>
    <w:rPr>
      <w:rFonts w:ascii="Gill Sans MT" w:eastAsia="Times New Roman" w:hAnsi="Gill Sans MT" w:cs="Arial"/>
      <w:b/>
      <w:color w:val="0067AC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6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plan@cotswold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housing and economic land availability assessment: New sites form</vt:lpstr>
    </vt:vector>
  </TitlesOfParts>
  <Company>WODC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housing and economic land availability assessment: New sites form</dc:title>
  <dc:creator>Cotswold District Council</dc:creator>
  <cp:lastModifiedBy>Matthew Britton</cp:lastModifiedBy>
  <cp:revision>4</cp:revision>
  <cp:lastPrinted>2013-12-13T11:33:00Z</cp:lastPrinted>
  <dcterms:created xsi:type="dcterms:W3CDTF">2023-11-28T08:05:00Z</dcterms:created>
  <dcterms:modified xsi:type="dcterms:W3CDTF">2023-11-28T08:37:00Z</dcterms:modified>
</cp:coreProperties>
</file>